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17" w:rsidRPr="00067F17" w:rsidRDefault="00067F17" w:rsidP="00067F17">
      <w:pPr>
        <w:widowControl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067F17">
        <w:rPr>
          <w:rFonts w:ascii="方正大标宋简体" w:eastAsia="方正大标宋简体" w:hAnsi="Arial" w:cs="Arial" w:hint="eastAsia"/>
          <w:b/>
          <w:bCs/>
          <w:color w:val="000000"/>
          <w:kern w:val="0"/>
          <w:sz w:val="44"/>
          <w:szCs w:val="44"/>
        </w:rPr>
        <w:t>江苏党建信息联盟报名回执</w:t>
      </w:r>
    </w:p>
    <w:p w:rsidR="00067F17" w:rsidRPr="00067F17" w:rsidRDefault="00067F17" w:rsidP="00067F17">
      <w:pPr>
        <w:widowControl/>
        <w:rPr>
          <w:rFonts w:ascii="Arial" w:eastAsia="宋体" w:hAnsi="Arial" w:cs="Arial"/>
          <w:color w:val="000000"/>
          <w:kern w:val="0"/>
          <w:szCs w:val="21"/>
        </w:rPr>
      </w:pPr>
      <w:r w:rsidRPr="00067F17">
        <w:rPr>
          <w:rFonts w:ascii="Arial" w:eastAsia="宋体" w:hAnsi="Arial" w:cs="Arial"/>
          <w:color w:val="000000"/>
          <w:kern w:val="0"/>
          <w:szCs w:val="21"/>
        </w:rPr>
        <w:t> </w:t>
      </w:r>
    </w:p>
    <w:tbl>
      <w:tblPr>
        <w:tblW w:w="932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1134"/>
        <w:gridCol w:w="2269"/>
        <w:gridCol w:w="4096"/>
      </w:tblGrid>
      <w:tr w:rsidR="00067F17" w:rsidRPr="00067F17" w:rsidTr="00067F17">
        <w:trPr>
          <w:trHeight w:val="569"/>
          <w:jc w:val="center"/>
        </w:trPr>
        <w:tc>
          <w:tcPr>
            <w:tcW w:w="2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F17" w:rsidRPr="00067F17" w:rsidRDefault="00067F17" w:rsidP="00067F1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67F1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填报单位</w:t>
            </w:r>
          </w:p>
        </w:tc>
        <w:tc>
          <w:tcPr>
            <w:tcW w:w="63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F17" w:rsidRPr="00067F17" w:rsidRDefault="00067F17" w:rsidP="00067F1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67F1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 </w:t>
            </w:r>
          </w:p>
        </w:tc>
      </w:tr>
      <w:tr w:rsidR="00067F17" w:rsidRPr="00067F17" w:rsidTr="00067F17">
        <w:trPr>
          <w:jc w:val="center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F17" w:rsidRPr="00067F17" w:rsidRDefault="00067F17" w:rsidP="00067F1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67F1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联络人姓名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F17" w:rsidRPr="00067F17" w:rsidRDefault="00067F17" w:rsidP="00067F1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67F1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F17" w:rsidRPr="00067F17" w:rsidRDefault="00067F17" w:rsidP="00067F1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67F1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F17" w:rsidRPr="00067F17" w:rsidRDefault="00067F17" w:rsidP="00067F1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67F1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联系电话</w:t>
            </w:r>
          </w:p>
        </w:tc>
      </w:tr>
      <w:tr w:rsidR="00067F17" w:rsidRPr="00067F17" w:rsidTr="00067F17">
        <w:trPr>
          <w:trHeight w:val="1307"/>
          <w:jc w:val="center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F17" w:rsidRPr="00067F17" w:rsidRDefault="00067F17" w:rsidP="00067F17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67F1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F17" w:rsidRPr="00067F17" w:rsidRDefault="00067F17" w:rsidP="00067F17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67F1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F17" w:rsidRPr="00067F17" w:rsidRDefault="00067F17" w:rsidP="00067F17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67F1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F17" w:rsidRPr="00067F17" w:rsidRDefault="00067F17" w:rsidP="00067F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21589" w:rsidRDefault="00321589">
      <w:bookmarkStart w:id="0" w:name="_GoBack"/>
      <w:bookmarkEnd w:id="0"/>
    </w:p>
    <w:sectPr w:rsidR="003215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大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17"/>
    <w:rsid w:val="00067F17"/>
    <w:rsid w:val="0032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sword</dc:creator>
  <cp:lastModifiedBy>sword</cp:lastModifiedBy>
  <cp:revision>1</cp:revision>
  <dcterms:created xsi:type="dcterms:W3CDTF">2021-09-02T06:57:00Z</dcterms:created>
  <dcterms:modified xsi:type="dcterms:W3CDTF">2021-09-02T06:57:00Z</dcterms:modified>
</cp:coreProperties>
</file>